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C11EA" w14:textId="77777777" w:rsidR="00FF1E64" w:rsidRPr="001A118B" w:rsidRDefault="00FF1E64" w:rsidP="00FF1E64">
      <w:pPr>
        <w:pStyle w:val="Standard"/>
        <w:rPr>
          <w:rFonts w:ascii="Times New Roman" w:hAnsi="Times New Roman"/>
          <w:b/>
          <w:bCs/>
          <w:lang w:val="pl-PL"/>
        </w:rPr>
      </w:pPr>
      <w:r w:rsidRPr="001A118B">
        <w:rPr>
          <w:rFonts w:ascii="Times New Roman" w:hAnsi="Times New Roman"/>
          <w:b/>
          <w:bCs/>
          <w:lang w:val="pl-PL"/>
        </w:rPr>
        <w:t>Nr sprawy : ZP.271.09.2020</w:t>
      </w:r>
    </w:p>
    <w:p w14:paraId="5A5CAFC0" w14:textId="77777777" w:rsidR="004765E8" w:rsidRPr="001A118B" w:rsidRDefault="00131B98">
      <w:pPr>
        <w:pStyle w:val="Standard"/>
        <w:rPr>
          <w:rFonts w:hint="eastAsia"/>
          <w:lang w:val="pl-PL"/>
        </w:rPr>
      </w:pPr>
      <w:r w:rsidRPr="001A118B">
        <w:rPr>
          <w:rFonts w:ascii="Times New Roman" w:hAnsi="Times New Roman"/>
          <w:b/>
          <w:bCs/>
          <w:lang w:val="pl-PL"/>
        </w:rPr>
        <w:tab/>
      </w:r>
      <w:r w:rsidRPr="001A118B">
        <w:rPr>
          <w:rFonts w:ascii="Times New Roman" w:hAnsi="Times New Roman"/>
          <w:b/>
          <w:bCs/>
          <w:lang w:val="pl-PL"/>
        </w:rPr>
        <w:tab/>
      </w:r>
      <w:r w:rsidRPr="001A118B">
        <w:rPr>
          <w:rFonts w:ascii="Times New Roman" w:hAnsi="Times New Roman"/>
          <w:b/>
          <w:bCs/>
          <w:lang w:val="pl-PL"/>
        </w:rPr>
        <w:tab/>
      </w:r>
      <w:r w:rsidRPr="001A118B">
        <w:rPr>
          <w:rFonts w:ascii="Times New Roman" w:hAnsi="Times New Roman"/>
          <w:b/>
          <w:bCs/>
          <w:lang w:val="pl-PL"/>
        </w:rPr>
        <w:tab/>
      </w:r>
      <w:r w:rsidRPr="001A118B">
        <w:rPr>
          <w:rFonts w:ascii="Times New Roman" w:hAnsi="Times New Roman"/>
          <w:b/>
          <w:bCs/>
          <w:lang w:val="pl-PL"/>
        </w:rPr>
        <w:tab/>
      </w:r>
      <w:r w:rsidRPr="001A118B">
        <w:rPr>
          <w:rFonts w:ascii="Times New Roman" w:hAnsi="Times New Roman"/>
          <w:b/>
          <w:bCs/>
          <w:lang w:val="pl-PL"/>
        </w:rPr>
        <w:tab/>
      </w:r>
      <w:r w:rsidRPr="001A118B">
        <w:rPr>
          <w:rFonts w:ascii="Times New Roman" w:hAnsi="Times New Roman"/>
          <w:b/>
          <w:bCs/>
          <w:lang w:val="pl-PL"/>
        </w:rPr>
        <w:tab/>
      </w:r>
      <w:r w:rsidRPr="001A118B">
        <w:rPr>
          <w:rFonts w:ascii="Times New Roman" w:hAnsi="Times New Roman"/>
          <w:b/>
          <w:bCs/>
          <w:lang w:val="pl-PL"/>
        </w:rPr>
        <w:tab/>
      </w:r>
      <w:r w:rsidRPr="001A118B">
        <w:rPr>
          <w:rFonts w:ascii="Times New Roman" w:hAnsi="Times New Roman"/>
          <w:b/>
          <w:bCs/>
          <w:lang w:val="pl-PL"/>
        </w:rPr>
        <w:tab/>
      </w:r>
      <w:r w:rsidRPr="001A118B">
        <w:rPr>
          <w:rFonts w:ascii="Times New Roman" w:hAnsi="Times New Roman"/>
          <w:b/>
          <w:bCs/>
          <w:lang w:val="pl-PL"/>
        </w:rPr>
        <w:tab/>
      </w:r>
    </w:p>
    <w:p w14:paraId="30CF4DF0" w14:textId="1411BF1C" w:rsidR="004765E8" w:rsidRPr="001A118B" w:rsidRDefault="00131B98">
      <w:pPr>
        <w:pStyle w:val="Standard"/>
        <w:jc w:val="right"/>
        <w:rPr>
          <w:rFonts w:hint="eastAsia"/>
          <w:lang w:val="pl-PL"/>
        </w:rPr>
      </w:pPr>
      <w:r w:rsidRPr="001A118B">
        <w:rPr>
          <w:rFonts w:ascii="Times New Roman" w:hAnsi="Times New Roman"/>
          <w:lang w:val="pl-PL"/>
        </w:rPr>
        <w:tab/>
      </w:r>
      <w:r w:rsidRPr="001A118B">
        <w:rPr>
          <w:rFonts w:ascii="Times New Roman" w:hAnsi="Times New Roman"/>
          <w:lang w:val="pl-PL"/>
        </w:rPr>
        <w:tab/>
      </w:r>
      <w:r w:rsidRPr="001A118B">
        <w:rPr>
          <w:rFonts w:ascii="Times New Roman" w:hAnsi="Times New Roman"/>
          <w:lang w:val="pl-PL"/>
        </w:rPr>
        <w:tab/>
      </w:r>
      <w:r w:rsidRPr="001A118B">
        <w:rPr>
          <w:rFonts w:ascii="Times New Roman" w:hAnsi="Times New Roman"/>
          <w:lang w:val="pl-PL"/>
        </w:rPr>
        <w:tab/>
      </w:r>
      <w:r w:rsidRPr="001A118B">
        <w:rPr>
          <w:rFonts w:ascii="Times New Roman" w:hAnsi="Times New Roman"/>
          <w:lang w:val="pl-PL"/>
        </w:rPr>
        <w:tab/>
      </w:r>
      <w:r w:rsidRPr="001A118B">
        <w:rPr>
          <w:rFonts w:ascii="Times New Roman" w:hAnsi="Times New Roman"/>
          <w:lang w:val="pl-PL"/>
        </w:rPr>
        <w:tab/>
      </w:r>
      <w:r w:rsidRPr="001A118B">
        <w:rPr>
          <w:rFonts w:ascii="Times New Roman" w:hAnsi="Times New Roman"/>
          <w:lang w:val="pl-PL"/>
        </w:rPr>
        <w:tab/>
      </w:r>
      <w:r w:rsidRPr="001A118B">
        <w:rPr>
          <w:rFonts w:ascii="Times New Roman" w:hAnsi="Times New Roman"/>
          <w:b/>
          <w:bCs/>
          <w:lang w:val="pl-PL"/>
        </w:rPr>
        <w:t xml:space="preserve">Załącznik Nr </w:t>
      </w:r>
      <w:r w:rsidR="00E61AE8" w:rsidRPr="001A118B">
        <w:rPr>
          <w:rFonts w:ascii="Times New Roman" w:hAnsi="Times New Roman"/>
          <w:b/>
          <w:bCs/>
          <w:lang w:val="pl-PL"/>
        </w:rPr>
        <w:t>4.I</w:t>
      </w:r>
      <w:r w:rsidR="00D87CB9" w:rsidRPr="001A118B">
        <w:rPr>
          <w:rFonts w:ascii="Times New Roman" w:hAnsi="Times New Roman"/>
          <w:b/>
          <w:bCs/>
          <w:lang w:val="pl-PL"/>
        </w:rPr>
        <w:t>I</w:t>
      </w:r>
      <w:r w:rsidR="00E61AE8" w:rsidRPr="001A118B">
        <w:rPr>
          <w:rFonts w:ascii="Times New Roman" w:hAnsi="Times New Roman"/>
          <w:b/>
          <w:bCs/>
          <w:lang w:val="pl-PL"/>
        </w:rPr>
        <w:t>I</w:t>
      </w:r>
      <w:r w:rsidRPr="001A118B">
        <w:rPr>
          <w:rFonts w:ascii="Times New Roman" w:hAnsi="Times New Roman"/>
          <w:b/>
          <w:bCs/>
          <w:lang w:val="pl-PL"/>
        </w:rPr>
        <w:t xml:space="preserve"> do SIWZ</w:t>
      </w:r>
    </w:p>
    <w:p w14:paraId="1BEDCD53" w14:textId="77777777" w:rsidR="004765E8" w:rsidRPr="001A118B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Pr="001A118B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Pr="001A118B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1A118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1254C54" w14:textId="6EEE1BCA" w:rsidR="00E75376" w:rsidRPr="001A118B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052F8169" w:rsidR="00E75376" w:rsidRPr="001A118B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1A118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Część II</w:t>
      </w:r>
      <w:r w:rsidR="00A71E7B" w:rsidRPr="001A118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I</w:t>
      </w:r>
      <w:r w:rsidRPr="001A118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D87CB9" w:rsidRPr="001A118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Pielucho-Majtki</w:t>
      </w:r>
    </w:p>
    <w:p w14:paraId="3FACF617" w14:textId="6969A4CC" w:rsidR="00E75376" w:rsidRPr="001A118B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686"/>
        <w:gridCol w:w="1417"/>
        <w:gridCol w:w="1276"/>
        <w:gridCol w:w="1417"/>
        <w:gridCol w:w="1134"/>
        <w:gridCol w:w="1462"/>
      </w:tblGrid>
      <w:tr w:rsidR="008A11AB" w:rsidRPr="001A118B" w14:paraId="0C657791" w14:textId="77777777" w:rsidTr="00D87CB9">
        <w:tc>
          <w:tcPr>
            <w:tcW w:w="570" w:type="dxa"/>
          </w:tcPr>
          <w:p w14:paraId="63B393F2" w14:textId="53CFB6AF" w:rsidR="00E75376" w:rsidRPr="001A118B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2686" w:type="dxa"/>
          </w:tcPr>
          <w:p w14:paraId="7B3F9862" w14:textId="2EEDBA12" w:rsidR="00E75376" w:rsidRPr="001A118B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417" w:type="dxa"/>
          </w:tcPr>
          <w:p w14:paraId="51C5CFE7" w14:textId="1F328281" w:rsidR="00E75376" w:rsidRPr="001A118B" w:rsidRDefault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Wartość brutto za </w:t>
            </w:r>
            <w:r w:rsidR="00572C00"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30 szt.</w:t>
            </w:r>
          </w:p>
        </w:tc>
        <w:tc>
          <w:tcPr>
            <w:tcW w:w="1276" w:type="dxa"/>
          </w:tcPr>
          <w:p w14:paraId="2CC5A4C4" w14:textId="61D82FA6" w:rsidR="00E75376" w:rsidRPr="001A118B" w:rsidRDefault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Opłata do limitu za </w:t>
            </w:r>
            <w:r w:rsidR="00572C00"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30</w:t>
            </w: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 szt.</w:t>
            </w:r>
          </w:p>
        </w:tc>
        <w:tc>
          <w:tcPr>
            <w:tcW w:w="1417" w:type="dxa"/>
          </w:tcPr>
          <w:p w14:paraId="354EB07F" w14:textId="5024A42E" w:rsidR="00E75376" w:rsidRPr="001A118B" w:rsidRDefault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Refundacja NFZ na podstawie przysługującego miesięcznego zlecenia</w:t>
            </w:r>
          </w:p>
        </w:tc>
        <w:tc>
          <w:tcPr>
            <w:tcW w:w="1134" w:type="dxa"/>
          </w:tcPr>
          <w:p w14:paraId="26D5C1F1" w14:textId="2C219C1E" w:rsidR="00E75376" w:rsidRPr="001A118B" w:rsidRDefault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Opłata powyżej limitu za </w:t>
            </w:r>
            <w:r w:rsidR="00572C00"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30</w:t>
            </w: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 szt.</w:t>
            </w:r>
          </w:p>
        </w:tc>
        <w:tc>
          <w:tcPr>
            <w:tcW w:w="1462" w:type="dxa"/>
          </w:tcPr>
          <w:p w14:paraId="69AF7CA8" w14:textId="77777777" w:rsidR="00572C00" w:rsidRPr="001A118B" w:rsidRDefault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Opłata do limitu za </w:t>
            </w:r>
          </w:p>
          <w:p w14:paraId="717E112A" w14:textId="7101B5FC" w:rsidR="00E75376" w:rsidRPr="001A118B" w:rsidRDefault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27 000 </w:t>
            </w:r>
            <w:r w:rsidR="00D87CB9"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szt./opakowań po 30 szt. w opak. Na 2021 r.</w:t>
            </w:r>
          </w:p>
        </w:tc>
      </w:tr>
      <w:tr w:rsidR="00C615EF" w:rsidRPr="001A118B" w14:paraId="476B263D" w14:textId="77777777" w:rsidTr="00D87CB9">
        <w:tc>
          <w:tcPr>
            <w:tcW w:w="570" w:type="dxa"/>
          </w:tcPr>
          <w:p w14:paraId="2EAB3670" w14:textId="724B3A43" w:rsidR="00E75376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2686" w:type="dxa"/>
          </w:tcPr>
          <w:p w14:paraId="795427CC" w14:textId="4B07205D" w:rsidR="00E75376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417" w:type="dxa"/>
          </w:tcPr>
          <w:p w14:paraId="2C87B765" w14:textId="6B716BB8" w:rsidR="00E75376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276" w:type="dxa"/>
          </w:tcPr>
          <w:p w14:paraId="6D9361F3" w14:textId="793E6D2C" w:rsidR="00E75376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417" w:type="dxa"/>
          </w:tcPr>
          <w:p w14:paraId="4A219353" w14:textId="0653BE5D" w:rsidR="00E75376" w:rsidRPr="001A118B" w:rsidRDefault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134" w:type="dxa"/>
          </w:tcPr>
          <w:p w14:paraId="051DAE4C" w14:textId="55BAAB6F" w:rsidR="00E75376" w:rsidRPr="001A118B" w:rsidRDefault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462" w:type="dxa"/>
          </w:tcPr>
          <w:p w14:paraId="5EB45699" w14:textId="754F9D42" w:rsidR="00E75376" w:rsidRPr="001A118B" w:rsidRDefault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7</w:t>
            </w:r>
          </w:p>
        </w:tc>
      </w:tr>
      <w:tr w:rsidR="00C615EF" w:rsidRPr="001A118B" w14:paraId="3A37CBE7" w14:textId="77777777" w:rsidTr="00D87CB9">
        <w:tc>
          <w:tcPr>
            <w:tcW w:w="570" w:type="dxa"/>
          </w:tcPr>
          <w:p w14:paraId="5B5A1A4C" w14:textId="67DC23AC" w:rsidR="00116987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2686" w:type="dxa"/>
          </w:tcPr>
          <w:p w14:paraId="2AAFC76D" w14:textId="021BCBAE" w:rsidR="008A11AB" w:rsidRPr="001A118B" w:rsidRDefault="00D87CB9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color w:val="0A0A0A"/>
                <w:lang w:val="pl-PL"/>
              </w:rPr>
              <w:t>Pielucho-Majtki 30 szt. w opakowaniu,</w:t>
            </w:r>
            <w:r w:rsidR="00572C00" w:rsidRPr="001A118B">
              <w:rPr>
                <w:rFonts w:ascii="Times New Roman" w:hAnsi="Times New Roman"/>
                <w:color w:val="0A0A0A"/>
                <w:lang w:val="pl-PL"/>
              </w:rPr>
              <w:t xml:space="preserve"> dzienne</w:t>
            </w:r>
            <w:r w:rsidRPr="001A118B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proofErr w:type="spellStart"/>
            <w:r w:rsidRPr="001A118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1A118B">
              <w:rPr>
                <w:rFonts w:ascii="Times New Roman" w:hAnsi="Times New Roman"/>
                <w:color w:val="0A0A0A"/>
                <w:lang w:val="pl-PL"/>
              </w:rPr>
              <w:t>. L</w:t>
            </w:r>
          </w:p>
        </w:tc>
        <w:tc>
          <w:tcPr>
            <w:tcW w:w="1417" w:type="dxa"/>
          </w:tcPr>
          <w:p w14:paraId="34827711" w14:textId="54E6E005" w:rsidR="00116987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C1E922F" w14:textId="77777777" w:rsidR="00116987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0BDAC1BC" w14:textId="77777777" w:rsidR="00116987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624706A9" w14:textId="77777777" w:rsidR="00116987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59D77887" w14:textId="77777777" w:rsidR="00116987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1A118B" w14:paraId="502229AD" w14:textId="77777777" w:rsidTr="00D87CB9">
        <w:tc>
          <w:tcPr>
            <w:tcW w:w="570" w:type="dxa"/>
          </w:tcPr>
          <w:p w14:paraId="63BACEDB" w14:textId="63CEEE78" w:rsidR="00116987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2686" w:type="dxa"/>
          </w:tcPr>
          <w:p w14:paraId="109E9BDA" w14:textId="1EE9BE05" w:rsidR="00C615EF" w:rsidRPr="001A118B" w:rsidRDefault="00D87CB9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color w:val="0A0A0A"/>
                <w:lang w:val="pl-PL"/>
              </w:rPr>
              <w:t xml:space="preserve">Pielucho-Majtki 30 szt. w opakowaniu, nocne, </w:t>
            </w:r>
            <w:proofErr w:type="spellStart"/>
            <w:r w:rsidRPr="001A118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1A118B">
              <w:rPr>
                <w:rFonts w:ascii="Times New Roman" w:hAnsi="Times New Roman"/>
                <w:color w:val="0A0A0A"/>
                <w:lang w:val="pl-PL"/>
              </w:rPr>
              <w:t>. L</w:t>
            </w:r>
          </w:p>
        </w:tc>
        <w:tc>
          <w:tcPr>
            <w:tcW w:w="1417" w:type="dxa"/>
          </w:tcPr>
          <w:p w14:paraId="2FCDAA13" w14:textId="77777777" w:rsidR="00116987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002775E" w14:textId="77777777" w:rsidR="00116987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79AA0A2A" w14:textId="77777777" w:rsidR="00116987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0B54F63B" w14:textId="77777777" w:rsidR="00116987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5576F858" w14:textId="77777777" w:rsidR="00116987" w:rsidRPr="001A118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7770AC" w:rsidRPr="001A118B" w14:paraId="0C0CBD92" w14:textId="77777777" w:rsidTr="00B434DB">
        <w:tc>
          <w:tcPr>
            <w:tcW w:w="8500" w:type="dxa"/>
            <w:gridSpan w:val="6"/>
          </w:tcPr>
          <w:p w14:paraId="058789A1" w14:textId="7CDF90EC" w:rsidR="007770AC" w:rsidRPr="001A118B" w:rsidRDefault="007770AC" w:rsidP="007770AC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color w:val="0A0A0A"/>
                <w:lang w:val="pl-PL"/>
              </w:rPr>
            </w:pPr>
            <w:bookmarkStart w:id="0" w:name="_Hlk55740703"/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462" w:type="dxa"/>
          </w:tcPr>
          <w:p w14:paraId="3BB78F99" w14:textId="77777777" w:rsidR="007770AC" w:rsidRPr="001A118B" w:rsidRDefault="007770A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572C00" w:rsidRPr="001A118B" w14:paraId="3AE3CDDD" w14:textId="77777777" w:rsidTr="00D87CB9">
        <w:tc>
          <w:tcPr>
            <w:tcW w:w="570" w:type="dxa"/>
          </w:tcPr>
          <w:p w14:paraId="2F628498" w14:textId="0A9DB550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2686" w:type="dxa"/>
          </w:tcPr>
          <w:p w14:paraId="71858D30" w14:textId="5F417F8C" w:rsidR="00572C00" w:rsidRPr="001A118B" w:rsidRDefault="00572C00" w:rsidP="00572C00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417" w:type="dxa"/>
          </w:tcPr>
          <w:p w14:paraId="2B865FB4" w14:textId="30ECBEF4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 za 30 szt.</w:t>
            </w:r>
          </w:p>
        </w:tc>
        <w:tc>
          <w:tcPr>
            <w:tcW w:w="1276" w:type="dxa"/>
          </w:tcPr>
          <w:p w14:paraId="5D123A34" w14:textId="43440F65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do limitu za 30 szt.</w:t>
            </w:r>
          </w:p>
        </w:tc>
        <w:tc>
          <w:tcPr>
            <w:tcW w:w="1417" w:type="dxa"/>
          </w:tcPr>
          <w:p w14:paraId="1F4FD77A" w14:textId="5AE35556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Refundacja NFZ na podstawie przysługującego miesięcznego zlecenia</w:t>
            </w:r>
          </w:p>
        </w:tc>
        <w:tc>
          <w:tcPr>
            <w:tcW w:w="1134" w:type="dxa"/>
          </w:tcPr>
          <w:p w14:paraId="550A1D17" w14:textId="6687B154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powyżej limitu za 30 szt.</w:t>
            </w:r>
          </w:p>
        </w:tc>
        <w:tc>
          <w:tcPr>
            <w:tcW w:w="1462" w:type="dxa"/>
          </w:tcPr>
          <w:p w14:paraId="000AD6EC" w14:textId="19DFB925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do limitu za 1080 szt./opakowań po 30 szt. w opak. Na 2021 r.</w:t>
            </w:r>
          </w:p>
        </w:tc>
      </w:tr>
      <w:bookmarkEnd w:id="0"/>
      <w:tr w:rsidR="00D87CB9" w:rsidRPr="001A118B" w14:paraId="449A383F" w14:textId="77777777" w:rsidTr="00D87CB9">
        <w:tc>
          <w:tcPr>
            <w:tcW w:w="570" w:type="dxa"/>
          </w:tcPr>
          <w:p w14:paraId="0C26F902" w14:textId="478E2DFB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2686" w:type="dxa"/>
          </w:tcPr>
          <w:p w14:paraId="4E2B8B61" w14:textId="69DE1ED6" w:rsidR="00D87CB9" w:rsidRPr="001A118B" w:rsidRDefault="00D87CB9" w:rsidP="00D87CB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color w:val="0A0A0A"/>
                <w:lang w:val="pl-PL"/>
              </w:rPr>
              <w:t xml:space="preserve">Majtki chłonne, 30 szt. w opakowaniu, dzienne, </w:t>
            </w:r>
            <w:proofErr w:type="spellStart"/>
            <w:r w:rsidRPr="001A118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1A118B">
              <w:rPr>
                <w:rFonts w:ascii="Times New Roman" w:hAnsi="Times New Roman"/>
                <w:color w:val="0A0A0A"/>
                <w:lang w:val="pl-PL"/>
              </w:rPr>
              <w:t>. M</w:t>
            </w:r>
          </w:p>
        </w:tc>
        <w:tc>
          <w:tcPr>
            <w:tcW w:w="1417" w:type="dxa"/>
          </w:tcPr>
          <w:p w14:paraId="778EF747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2B16657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2AAFE1B6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3872CF3F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27856C58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D87CB9" w:rsidRPr="001A118B" w14:paraId="71844318" w14:textId="77777777" w:rsidTr="00D87CB9">
        <w:tc>
          <w:tcPr>
            <w:tcW w:w="570" w:type="dxa"/>
          </w:tcPr>
          <w:p w14:paraId="5A3FDA33" w14:textId="34D2D1BD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2686" w:type="dxa"/>
          </w:tcPr>
          <w:p w14:paraId="5EA2C0B3" w14:textId="64BEFB9E" w:rsidR="00D87CB9" w:rsidRPr="001A118B" w:rsidRDefault="00D87CB9" w:rsidP="00D87CB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color w:val="0A0A0A"/>
                <w:lang w:val="pl-PL"/>
              </w:rPr>
              <w:t xml:space="preserve">Majtki chłonne, 30 szt. w opakowaniu, nocne, </w:t>
            </w:r>
            <w:proofErr w:type="spellStart"/>
            <w:r w:rsidRPr="001A118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1A118B">
              <w:rPr>
                <w:rFonts w:ascii="Times New Roman" w:hAnsi="Times New Roman"/>
                <w:color w:val="0A0A0A"/>
                <w:lang w:val="pl-PL"/>
              </w:rPr>
              <w:t>. M</w:t>
            </w:r>
          </w:p>
        </w:tc>
        <w:tc>
          <w:tcPr>
            <w:tcW w:w="1417" w:type="dxa"/>
          </w:tcPr>
          <w:p w14:paraId="24C77BA1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3DE98D9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5D9A69A3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07D383E3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58773DA2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7770AC" w:rsidRPr="001A118B" w14:paraId="7CEDD52D" w14:textId="77777777" w:rsidTr="006F7E28">
        <w:tc>
          <w:tcPr>
            <w:tcW w:w="8500" w:type="dxa"/>
            <w:gridSpan w:val="6"/>
          </w:tcPr>
          <w:p w14:paraId="3EA31312" w14:textId="258A792B" w:rsidR="007770AC" w:rsidRPr="001A118B" w:rsidRDefault="007770AC" w:rsidP="007770AC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color w:val="0A0A0A"/>
                <w:lang w:val="pl-PL"/>
              </w:rPr>
            </w:pPr>
            <w:bookmarkStart w:id="1" w:name="_Hlk55740828"/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462" w:type="dxa"/>
          </w:tcPr>
          <w:p w14:paraId="111F6838" w14:textId="77777777" w:rsidR="007770AC" w:rsidRPr="001A118B" w:rsidRDefault="007770AC" w:rsidP="00E65D3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572C00" w:rsidRPr="001A118B" w14:paraId="7C3CCECF" w14:textId="77777777" w:rsidTr="00E65D31">
        <w:tc>
          <w:tcPr>
            <w:tcW w:w="570" w:type="dxa"/>
          </w:tcPr>
          <w:p w14:paraId="4B181F53" w14:textId="77777777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Lp.</w:t>
            </w:r>
          </w:p>
        </w:tc>
        <w:tc>
          <w:tcPr>
            <w:tcW w:w="2686" w:type="dxa"/>
          </w:tcPr>
          <w:p w14:paraId="77769648" w14:textId="77777777" w:rsidR="00572C00" w:rsidRPr="001A118B" w:rsidRDefault="00572C00" w:rsidP="00572C00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417" w:type="dxa"/>
          </w:tcPr>
          <w:p w14:paraId="1B702DE9" w14:textId="52C9A713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 za 30 szt.</w:t>
            </w:r>
          </w:p>
        </w:tc>
        <w:tc>
          <w:tcPr>
            <w:tcW w:w="1276" w:type="dxa"/>
          </w:tcPr>
          <w:p w14:paraId="399E10E5" w14:textId="3E91AC11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do limitu za 30 szt.</w:t>
            </w:r>
          </w:p>
        </w:tc>
        <w:tc>
          <w:tcPr>
            <w:tcW w:w="1417" w:type="dxa"/>
          </w:tcPr>
          <w:p w14:paraId="7FFB0571" w14:textId="3722FC46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Refundacja NFZ na podstawie przysługującego miesięcznego zlecenia</w:t>
            </w:r>
          </w:p>
        </w:tc>
        <w:tc>
          <w:tcPr>
            <w:tcW w:w="1134" w:type="dxa"/>
          </w:tcPr>
          <w:p w14:paraId="5C0CC19A" w14:textId="0D419142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powyżej limitu za 30 szt.</w:t>
            </w:r>
          </w:p>
        </w:tc>
        <w:tc>
          <w:tcPr>
            <w:tcW w:w="1462" w:type="dxa"/>
          </w:tcPr>
          <w:p w14:paraId="706C0D08" w14:textId="70B87F8A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za 720 szt./opakowań po 30 szt. w opak. Na 2021 r.</w:t>
            </w:r>
          </w:p>
        </w:tc>
      </w:tr>
      <w:bookmarkEnd w:id="1"/>
      <w:tr w:rsidR="00D87CB9" w:rsidRPr="001A118B" w14:paraId="7149A0C9" w14:textId="77777777" w:rsidTr="00D87CB9">
        <w:tc>
          <w:tcPr>
            <w:tcW w:w="570" w:type="dxa"/>
          </w:tcPr>
          <w:p w14:paraId="5C9439BF" w14:textId="687F4FCE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2686" w:type="dxa"/>
          </w:tcPr>
          <w:p w14:paraId="3D78386B" w14:textId="6D3C1EE0" w:rsidR="00D87CB9" w:rsidRPr="001A118B" w:rsidRDefault="00D87CB9" w:rsidP="00D87CB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color w:val="0A0A0A"/>
                <w:lang w:val="pl-PL"/>
              </w:rPr>
              <w:t xml:space="preserve">Majtki chłonne, 30 szt. w opakowaniu, dzienne, </w:t>
            </w:r>
            <w:proofErr w:type="spellStart"/>
            <w:r w:rsidRPr="001A118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1A118B">
              <w:rPr>
                <w:rFonts w:ascii="Times New Roman" w:hAnsi="Times New Roman"/>
                <w:color w:val="0A0A0A"/>
                <w:lang w:val="pl-PL"/>
              </w:rPr>
              <w:t>. L</w:t>
            </w:r>
          </w:p>
        </w:tc>
        <w:tc>
          <w:tcPr>
            <w:tcW w:w="1417" w:type="dxa"/>
          </w:tcPr>
          <w:p w14:paraId="48192727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7FFEB8C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7FFC0E4E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03BDCC3D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2350E40E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D87CB9" w:rsidRPr="001A118B" w14:paraId="078761B8" w14:textId="77777777" w:rsidTr="00D87CB9">
        <w:tc>
          <w:tcPr>
            <w:tcW w:w="570" w:type="dxa"/>
          </w:tcPr>
          <w:p w14:paraId="530DB089" w14:textId="0E2B1591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2686" w:type="dxa"/>
          </w:tcPr>
          <w:p w14:paraId="4F3A4D56" w14:textId="694DA9A6" w:rsidR="00D87CB9" w:rsidRPr="001A118B" w:rsidRDefault="00D87CB9" w:rsidP="00D87CB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color w:val="0A0A0A"/>
                <w:lang w:val="pl-PL"/>
              </w:rPr>
              <w:t xml:space="preserve">Majtki chłonne, 30 szt. w opakowaniu, </w:t>
            </w:r>
            <w:r w:rsidR="00C05BA0" w:rsidRPr="001A118B">
              <w:rPr>
                <w:rFonts w:ascii="Times New Roman" w:hAnsi="Times New Roman"/>
                <w:color w:val="0A0A0A"/>
                <w:lang w:val="pl-PL"/>
              </w:rPr>
              <w:t xml:space="preserve">nocne, </w:t>
            </w:r>
            <w:proofErr w:type="spellStart"/>
            <w:r w:rsidR="00C05BA0" w:rsidRPr="001A118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="00C05BA0" w:rsidRPr="001A118B">
              <w:rPr>
                <w:rFonts w:ascii="Times New Roman" w:hAnsi="Times New Roman"/>
                <w:color w:val="0A0A0A"/>
                <w:lang w:val="pl-PL"/>
              </w:rPr>
              <w:t>. L</w:t>
            </w:r>
          </w:p>
        </w:tc>
        <w:tc>
          <w:tcPr>
            <w:tcW w:w="1417" w:type="dxa"/>
          </w:tcPr>
          <w:p w14:paraId="0AB5C6B8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A953896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49A8D817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6D76BF19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7F8E0CA0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7770AC" w:rsidRPr="001A118B" w14:paraId="3405114C" w14:textId="77777777" w:rsidTr="00341A08">
        <w:tc>
          <w:tcPr>
            <w:tcW w:w="8500" w:type="dxa"/>
            <w:gridSpan w:val="6"/>
          </w:tcPr>
          <w:p w14:paraId="44EBC14C" w14:textId="51595B1C" w:rsidR="007770AC" w:rsidRPr="001A118B" w:rsidRDefault="007770AC" w:rsidP="007770AC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color w:val="0A0A0A"/>
                <w:lang w:val="pl-PL"/>
              </w:rPr>
            </w:pPr>
            <w:bookmarkStart w:id="2" w:name="_Hlk55740938"/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462" w:type="dxa"/>
          </w:tcPr>
          <w:p w14:paraId="2363501C" w14:textId="77777777" w:rsidR="007770AC" w:rsidRPr="001A118B" w:rsidRDefault="007770AC" w:rsidP="00E65D3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bookmarkEnd w:id="2"/>
      <w:tr w:rsidR="00572C00" w:rsidRPr="001A118B" w14:paraId="730A8D38" w14:textId="77777777" w:rsidTr="00E65D31">
        <w:tc>
          <w:tcPr>
            <w:tcW w:w="570" w:type="dxa"/>
          </w:tcPr>
          <w:p w14:paraId="41756341" w14:textId="77777777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2686" w:type="dxa"/>
          </w:tcPr>
          <w:p w14:paraId="4F6D9BDD" w14:textId="77777777" w:rsidR="00572C00" w:rsidRPr="001A118B" w:rsidRDefault="00572C00" w:rsidP="00572C00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417" w:type="dxa"/>
          </w:tcPr>
          <w:p w14:paraId="3B0152AA" w14:textId="6E62C18F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 za 30 szt.</w:t>
            </w:r>
          </w:p>
        </w:tc>
        <w:tc>
          <w:tcPr>
            <w:tcW w:w="1276" w:type="dxa"/>
          </w:tcPr>
          <w:p w14:paraId="3CCD1462" w14:textId="23C741BF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do limitu za 30 szt.</w:t>
            </w:r>
          </w:p>
        </w:tc>
        <w:tc>
          <w:tcPr>
            <w:tcW w:w="1417" w:type="dxa"/>
          </w:tcPr>
          <w:p w14:paraId="2293B82A" w14:textId="515DAE52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Refundacja NFZ na podstawie przysługującego miesięcznego zlecenia</w:t>
            </w:r>
          </w:p>
        </w:tc>
        <w:tc>
          <w:tcPr>
            <w:tcW w:w="1134" w:type="dxa"/>
          </w:tcPr>
          <w:p w14:paraId="180CDE74" w14:textId="0E061572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powyżej limitu za 30 szt.</w:t>
            </w:r>
          </w:p>
        </w:tc>
        <w:tc>
          <w:tcPr>
            <w:tcW w:w="1462" w:type="dxa"/>
          </w:tcPr>
          <w:p w14:paraId="40BECEA6" w14:textId="1053783B" w:rsidR="00572C00" w:rsidRPr="001A118B" w:rsidRDefault="00572C00" w:rsidP="00572C0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do limitu za 1080 szt./opakowań po 30 szt. w opak. Na 2021 r.</w:t>
            </w:r>
          </w:p>
        </w:tc>
      </w:tr>
      <w:tr w:rsidR="00D87CB9" w:rsidRPr="001A118B" w14:paraId="44FD75B7" w14:textId="77777777" w:rsidTr="00D87CB9">
        <w:tc>
          <w:tcPr>
            <w:tcW w:w="570" w:type="dxa"/>
          </w:tcPr>
          <w:p w14:paraId="5EF0CF68" w14:textId="5D207C02" w:rsidR="00D87CB9" w:rsidRPr="001A118B" w:rsidRDefault="00C05BA0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2686" w:type="dxa"/>
          </w:tcPr>
          <w:p w14:paraId="5751A850" w14:textId="74DDF6D5" w:rsidR="00D87CB9" w:rsidRPr="001A118B" w:rsidRDefault="00C05BA0" w:rsidP="00D87CB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color w:val="0A0A0A"/>
                <w:lang w:val="pl-PL"/>
              </w:rPr>
              <w:t xml:space="preserve">Majtki chłonne, 30 szt. w opakowaniu, dzienne, </w:t>
            </w:r>
            <w:proofErr w:type="spellStart"/>
            <w:r w:rsidRPr="001A118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1A118B">
              <w:rPr>
                <w:rFonts w:ascii="Times New Roman" w:hAnsi="Times New Roman"/>
                <w:color w:val="0A0A0A"/>
                <w:lang w:val="pl-PL"/>
              </w:rPr>
              <w:t>. XL</w:t>
            </w:r>
          </w:p>
        </w:tc>
        <w:tc>
          <w:tcPr>
            <w:tcW w:w="1417" w:type="dxa"/>
          </w:tcPr>
          <w:p w14:paraId="72B2F59A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6850E67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49867031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458ADB6C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7B108CFB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D87CB9" w:rsidRPr="001A118B" w14:paraId="7A6F7168" w14:textId="77777777" w:rsidTr="00D87CB9">
        <w:tc>
          <w:tcPr>
            <w:tcW w:w="570" w:type="dxa"/>
          </w:tcPr>
          <w:p w14:paraId="4CA20170" w14:textId="01752C86" w:rsidR="00D87CB9" w:rsidRPr="001A118B" w:rsidRDefault="00C05BA0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2686" w:type="dxa"/>
          </w:tcPr>
          <w:p w14:paraId="7E1E0A50" w14:textId="093F3054" w:rsidR="00D87CB9" w:rsidRPr="001A118B" w:rsidRDefault="00C05BA0" w:rsidP="00D87CB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color w:val="0A0A0A"/>
                <w:lang w:val="pl-PL"/>
              </w:rPr>
              <w:t xml:space="preserve">Majtki chłonne, 30 szt. w opakowaniu, nocne, </w:t>
            </w:r>
            <w:proofErr w:type="spellStart"/>
            <w:r w:rsidRPr="001A118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1A118B">
              <w:rPr>
                <w:rFonts w:ascii="Times New Roman" w:hAnsi="Times New Roman"/>
                <w:color w:val="0A0A0A"/>
                <w:lang w:val="pl-PL"/>
              </w:rPr>
              <w:t>. XL</w:t>
            </w:r>
          </w:p>
        </w:tc>
        <w:tc>
          <w:tcPr>
            <w:tcW w:w="1417" w:type="dxa"/>
          </w:tcPr>
          <w:p w14:paraId="617E9D17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15D6946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079C8E2E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1C0735D5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5BA8EBEB" w14:textId="77777777" w:rsidR="00D87CB9" w:rsidRPr="001A118B" w:rsidRDefault="00D87CB9" w:rsidP="00D87CB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7770AC" w:rsidRPr="001A118B" w14:paraId="44C0B171" w14:textId="77777777" w:rsidTr="00576375">
        <w:tc>
          <w:tcPr>
            <w:tcW w:w="8500" w:type="dxa"/>
            <w:gridSpan w:val="6"/>
          </w:tcPr>
          <w:p w14:paraId="5228A09E" w14:textId="06E59EB4" w:rsidR="007770AC" w:rsidRPr="001A118B" w:rsidRDefault="007770AC" w:rsidP="007770AC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462" w:type="dxa"/>
          </w:tcPr>
          <w:p w14:paraId="7BA6B027" w14:textId="77777777" w:rsidR="007770AC" w:rsidRPr="001A118B" w:rsidRDefault="007770AC" w:rsidP="00E65D3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933A38" w:rsidRPr="007770AC" w14:paraId="78E364A9" w14:textId="77777777" w:rsidTr="000D2E2C">
        <w:tc>
          <w:tcPr>
            <w:tcW w:w="9962" w:type="dxa"/>
            <w:gridSpan w:val="7"/>
          </w:tcPr>
          <w:p w14:paraId="157D51B7" w14:textId="77777777" w:rsidR="00933A38" w:rsidRPr="001A118B" w:rsidRDefault="00933A38" w:rsidP="00933A38">
            <w:pPr>
              <w:pStyle w:val="Standard"/>
              <w:spacing w:line="480" w:lineRule="auto"/>
              <w:rPr>
                <w:rFonts w:ascii="Times New Roman" w:hAnsi="Times New Roman"/>
                <w:color w:val="0A0A0A"/>
                <w:sz w:val="10"/>
                <w:szCs w:val="10"/>
                <w:lang w:val="pl-PL"/>
              </w:rPr>
            </w:pPr>
          </w:p>
          <w:p w14:paraId="0CD23FB9" w14:textId="1CD7950A" w:rsidR="00933A38" w:rsidRPr="001A118B" w:rsidRDefault="00933A38" w:rsidP="00933A38">
            <w:pPr>
              <w:pStyle w:val="Standard"/>
              <w:spacing w:line="480" w:lineRule="auto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color w:val="0A0A0A"/>
                <w:lang w:val="pl-PL"/>
              </w:rPr>
              <w:t>Wartość Części III brutto: …………………… zł</w:t>
            </w:r>
          </w:p>
        </w:tc>
      </w:tr>
      <w:tr w:rsidR="00933A38" w:rsidRPr="001A118B" w14:paraId="155CFCBC" w14:textId="77777777" w:rsidTr="009F6599">
        <w:tc>
          <w:tcPr>
            <w:tcW w:w="9962" w:type="dxa"/>
            <w:gridSpan w:val="7"/>
          </w:tcPr>
          <w:p w14:paraId="406B065B" w14:textId="77777777" w:rsidR="00933A38" w:rsidRPr="001A118B" w:rsidRDefault="00933A38" w:rsidP="00933A38">
            <w:pPr>
              <w:pStyle w:val="Standard"/>
              <w:spacing w:line="480" w:lineRule="auto"/>
              <w:jc w:val="both"/>
              <w:rPr>
                <w:rFonts w:ascii="Times New Roman" w:hAnsi="Times New Roman"/>
                <w:color w:val="0A0A0A"/>
                <w:sz w:val="10"/>
                <w:szCs w:val="10"/>
                <w:lang w:val="pl-PL"/>
              </w:rPr>
            </w:pPr>
          </w:p>
          <w:p w14:paraId="7FF58093" w14:textId="03B48BFC" w:rsidR="00933A38" w:rsidRPr="001A118B" w:rsidRDefault="00933A38" w:rsidP="00933A38">
            <w:pPr>
              <w:pStyle w:val="Standard"/>
              <w:spacing w:line="480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color w:val="0A0A0A"/>
                <w:lang w:val="pl-PL"/>
              </w:rPr>
              <w:t>Wartość Części III brutto słownie: ……………………………………………………………………...</w:t>
            </w:r>
          </w:p>
          <w:p w14:paraId="40C309D5" w14:textId="5A18E1C6" w:rsidR="00933A38" w:rsidRPr="001A118B" w:rsidRDefault="00933A38" w:rsidP="00933A38">
            <w:pPr>
              <w:pStyle w:val="Standard"/>
              <w:spacing w:line="480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1A118B">
              <w:rPr>
                <w:rFonts w:ascii="Times New Roman" w:hAnsi="Times New Roman"/>
                <w:color w:val="0A0A0A"/>
                <w:lang w:val="pl-PL"/>
              </w:rPr>
              <w:t>…………………………………………………………………………………………………………..</w:t>
            </w:r>
          </w:p>
        </w:tc>
      </w:tr>
    </w:tbl>
    <w:p w14:paraId="14E41B26" w14:textId="0DF25002" w:rsidR="00E75376" w:rsidRPr="001A118B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0646C08" w14:textId="77913C01" w:rsidR="00E75376" w:rsidRPr="001A118B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Pr="001A118B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73B9E083" w14:textId="5433F968" w:rsidR="00116987" w:rsidRPr="001A118B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 w:rsidRPr="001A118B"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 w:rsidRPr="001A118B">
        <w:rPr>
          <w:rFonts w:ascii="Times New Roman" w:hAnsi="Times New Roman"/>
          <w:b/>
          <w:bCs/>
          <w:color w:val="0A0A0A"/>
          <w:lang w:val="pl-PL"/>
        </w:rPr>
        <w:t>…………</w:t>
      </w:r>
      <w:r w:rsidRPr="001A118B"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 w:rsidRPr="001A118B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 w:rsidRPr="001A118B"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sectPr w:rsidR="004765E8" w:rsidRPr="00116987" w:rsidSect="00E75376">
      <w:headerReference w:type="default" r:id="rId7"/>
      <w:pgSz w:w="12240" w:h="15840"/>
      <w:pgMar w:top="1134" w:right="1134" w:bottom="1700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4EA74" w14:textId="77777777" w:rsidR="006F0693" w:rsidRDefault="006F0693">
      <w:pPr>
        <w:rPr>
          <w:rFonts w:hint="eastAsia"/>
        </w:rPr>
      </w:pPr>
      <w:r>
        <w:separator/>
      </w:r>
    </w:p>
  </w:endnote>
  <w:endnote w:type="continuationSeparator" w:id="0">
    <w:p w14:paraId="29A5CBA5" w14:textId="77777777" w:rsidR="006F0693" w:rsidRDefault="006F06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91603" w14:textId="77777777" w:rsidR="006F0693" w:rsidRDefault="006F06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ABFC5E0" w14:textId="77777777" w:rsidR="006F0693" w:rsidRDefault="006F069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C4C9" w14:textId="77777777" w:rsidR="007D05F7" w:rsidRDefault="006F0693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C527D"/>
    <w:rsid w:val="00116987"/>
    <w:rsid w:val="00124DC3"/>
    <w:rsid w:val="00131B98"/>
    <w:rsid w:val="001A118B"/>
    <w:rsid w:val="002019E2"/>
    <w:rsid w:val="003B2380"/>
    <w:rsid w:val="004765E8"/>
    <w:rsid w:val="00572C00"/>
    <w:rsid w:val="00620B0A"/>
    <w:rsid w:val="006431A4"/>
    <w:rsid w:val="006F0693"/>
    <w:rsid w:val="007012FC"/>
    <w:rsid w:val="007770AC"/>
    <w:rsid w:val="007C0AB5"/>
    <w:rsid w:val="008A11AB"/>
    <w:rsid w:val="00914BB8"/>
    <w:rsid w:val="00933A38"/>
    <w:rsid w:val="00A71E7B"/>
    <w:rsid w:val="00C05BA0"/>
    <w:rsid w:val="00C615EF"/>
    <w:rsid w:val="00CC57F4"/>
    <w:rsid w:val="00D07964"/>
    <w:rsid w:val="00D87CB9"/>
    <w:rsid w:val="00E61AE8"/>
    <w:rsid w:val="00E75376"/>
    <w:rsid w:val="00F022A7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15</cp:revision>
  <dcterms:created xsi:type="dcterms:W3CDTF">2020-05-27T08:09:00Z</dcterms:created>
  <dcterms:modified xsi:type="dcterms:W3CDTF">2020-11-11T11:08:00Z</dcterms:modified>
</cp:coreProperties>
</file>